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4885055</wp:posOffset>
                </wp:positionH>
                <wp:positionV relativeFrom="paragraph">
                  <wp:posOffset>-90805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5pt;margin-top:-7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Nt8OaX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F27E0B">
        <w:rPr>
          <w:rFonts w:ascii="標楷體" w:eastAsia="標楷體" w:hAnsi="標楷體" w:hint="eastAsia"/>
          <w:b/>
          <w:sz w:val="48"/>
          <w:szCs w:val="48"/>
        </w:rPr>
        <w:t>6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　合辦單位：</w:t>
      </w:r>
      <w:r w:rsidR="00BD33BB" w:rsidRPr="00BD33BB">
        <w:rPr>
          <w:rFonts w:ascii="標楷體" w:eastAsia="標楷體" w:hAnsi="標楷體" w:hint="eastAsia"/>
          <w:szCs w:val="24"/>
        </w:rPr>
        <w:t>長榮海運股份有限公司</w:t>
      </w:r>
    </w:p>
    <w:p w:rsidR="002754B3" w:rsidRPr="00BE0561" w:rsidRDefault="002754B3" w:rsidP="002754B3">
      <w:pPr>
        <w:spacing w:line="360" w:lineRule="exact"/>
        <w:rPr>
          <w:rFonts w:ascii="標楷體" w:eastAsia="標楷體" w:hAnsi="標楷體"/>
          <w:color w:val="000000" w:themeColor="text1"/>
          <w:sz w:val="21"/>
          <w:szCs w:val="21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6D5146" w:rsidRPr="006D5146">
        <w:rPr>
          <w:rFonts w:ascii="標楷體" w:eastAsia="標楷體" w:hAnsi="標楷體" w:hint="eastAsia"/>
          <w:szCs w:val="24"/>
        </w:rPr>
        <w:t>中華海員總工會船員訓練中心(台北市杭州南路一段115號2樓)</w:t>
      </w:r>
    </w:p>
    <w:p w:rsidR="002754B3" w:rsidRPr="00C74E4C" w:rsidRDefault="002754B3" w:rsidP="00CB08AF">
      <w:pPr>
        <w:spacing w:line="360" w:lineRule="exact"/>
        <w:ind w:left="1188" w:hangingChars="165" w:hanging="1188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A17940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6D5146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6D5146">
        <w:rPr>
          <w:rFonts w:ascii="標楷體" w:eastAsia="標楷體" w:hAnsi="標楷體" w:cs="新細明體" w:hint="eastAsia"/>
          <w:b/>
          <w:sz w:val="32"/>
          <w:szCs w:val="32"/>
        </w:rPr>
        <w:t>19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日(</w:t>
      </w:r>
      <w:r w:rsidR="006D5146">
        <w:rPr>
          <w:rFonts w:ascii="標楷體" w:eastAsia="標楷體" w:hAnsi="標楷體" w:cs="新細明體" w:hint="eastAsia"/>
          <w:b/>
          <w:sz w:val="32"/>
          <w:szCs w:val="32"/>
        </w:rPr>
        <w:t>星期四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)上午9:00-16:00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11"/>
        <w:gridCol w:w="4037"/>
      </w:tblGrid>
      <w:tr w:rsidR="002754B3" w:rsidRPr="005A0A05" w:rsidTr="004C1F9C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79B">
              <w:rPr>
                <w:rFonts w:ascii="標楷體" w:eastAsia="標楷體" w:hAnsi="標楷體" w:hint="eastAsia"/>
                <w:b/>
                <w:bCs/>
                <w:spacing w:val="180"/>
                <w:kern w:val="0"/>
                <w:sz w:val="28"/>
                <w:szCs w:val="28"/>
                <w:fitText w:val="960" w:id="407537674"/>
              </w:rPr>
              <w:t>時</w:t>
            </w:r>
            <w:r w:rsidRPr="00E1279B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E1279B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E1279B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279B">
              <w:rPr>
                <w:rFonts w:ascii="標楷體" w:eastAsia="標楷體" w:hAnsi="標楷體" w:hint="eastAsia"/>
                <w:b/>
                <w:bCs/>
                <w:spacing w:val="252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E1279B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88286F" w:rsidTr="004C1F9C">
        <w:trPr>
          <w:trHeight w:val="320"/>
          <w:jc w:val="center"/>
        </w:trPr>
        <w:tc>
          <w:tcPr>
            <w:tcW w:w="1542" w:type="dxa"/>
            <w:shd w:val="clear" w:color="auto" w:fill="auto"/>
          </w:tcPr>
          <w:p w:rsidR="002754B3" w:rsidRPr="00DB27BA" w:rsidRDefault="004D3686" w:rsidP="0098262D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1166DF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30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~</w:t>
            </w:r>
            <w:r w:rsidR="00BD33BB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</w:t>
            </w:r>
            <w:r w:rsidR="006C772E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B3" w:rsidRPr="0088286F" w:rsidRDefault="002754B3" w:rsidP="00CE2C81">
            <w:pPr>
              <w:jc w:val="center"/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>報</w:t>
            </w:r>
            <w:r w:rsid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　  </w:t>
            </w:r>
            <w:r w:rsidRP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>到</w:t>
            </w:r>
          </w:p>
        </w:tc>
      </w:tr>
      <w:tr w:rsidR="00BD33BB" w:rsidRPr="0088286F" w:rsidTr="004C1F9C">
        <w:trPr>
          <w:trHeight w:val="1077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D33BB" w:rsidRPr="00DB27BA" w:rsidRDefault="00BD33BB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</w:t>
            </w:r>
            <w:r w:rsidR="00CE2C81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:00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D33BB" w:rsidRPr="0088286F" w:rsidRDefault="00BD33BB">
            <w:pPr>
              <w:jc w:val="center"/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</w:rPr>
              <w:t>主持人/貴賓致詞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:rsidR="0088286F" w:rsidRPr="0088286F" w:rsidRDefault="0005757B" w:rsidP="008828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D33BB" w:rsidRPr="0088286F">
              <w:rPr>
                <w:rFonts w:ascii="標楷體" w:eastAsia="標楷體" w:hAnsi="標楷體" w:hint="eastAsia"/>
              </w:rPr>
              <w:t>中華海員總工會</w:t>
            </w:r>
            <w:r w:rsidR="00CE2C81" w:rsidRPr="0088286F">
              <w:rPr>
                <w:rFonts w:ascii="標楷體" w:eastAsia="標楷體" w:hAnsi="標楷體" w:hint="eastAsia"/>
              </w:rPr>
              <w:t xml:space="preserve">  </w:t>
            </w:r>
            <w:r w:rsidR="0088286F" w:rsidRPr="0088286F">
              <w:rPr>
                <w:rFonts w:ascii="標楷體" w:eastAsia="標楷體" w:hAnsi="標楷體" w:hint="eastAsia"/>
              </w:rPr>
              <w:t xml:space="preserve">  </w:t>
            </w:r>
            <w:r w:rsidR="00CE2C81" w:rsidRPr="0088286F">
              <w:rPr>
                <w:rFonts w:ascii="標楷體" w:eastAsia="標楷體" w:hAnsi="標楷體" w:hint="eastAsia"/>
              </w:rPr>
              <w:t>長榮海運</w:t>
            </w:r>
            <w:r w:rsidR="0088286F" w:rsidRPr="0088286F">
              <w:rPr>
                <w:rFonts w:ascii="標楷體" w:eastAsia="標楷體" w:hAnsi="標楷體" w:hint="eastAsia"/>
              </w:rPr>
              <w:t xml:space="preserve">公司    </w:t>
            </w:r>
          </w:p>
          <w:p w:rsidR="00CE2C81" w:rsidRPr="0088286F" w:rsidRDefault="0088286F" w:rsidP="0088286F">
            <w:pPr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</w:rPr>
              <w:t xml:space="preserve">      </w:t>
            </w:r>
            <w:r w:rsidR="00CE2C81" w:rsidRPr="00BD33BB">
              <w:rPr>
                <w:rFonts w:ascii="標楷體" w:eastAsia="標楷體" w:hAnsi="標楷體" w:hint="eastAsia"/>
              </w:rPr>
              <w:t>陳政龍</w:t>
            </w:r>
            <w:r w:rsidRPr="0088286F">
              <w:rPr>
                <w:rFonts w:ascii="標楷體" w:eastAsia="標楷體" w:hAnsi="標楷體" w:hint="eastAsia"/>
              </w:rPr>
              <w:t xml:space="preserve">     &amp;     林沛樵</w:t>
            </w:r>
          </w:p>
          <w:p w:rsidR="00BD33BB" w:rsidRPr="0088286F" w:rsidRDefault="00CE2C81" w:rsidP="0088286F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</w:rPr>
              <w:t xml:space="preserve">      </w:t>
            </w:r>
            <w:r w:rsidRPr="00BD33BB">
              <w:rPr>
                <w:rFonts w:ascii="標楷體" w:eastAsia="標楷體" w:hAnsi="標楷體" w:hint="eastAsia"/>
              </w:rPr>
              <w:t>理事長</w:t>
            </w:r>
            <w:r w:rsidR="0088286F" w:rsidRPr="0088286F">
              <w:rPr>
                <w:rFonts w:ascii="標楷體" w:eastAsia="標楷體" w:hAnsi="標楷體" w:hint="eastAsia"/>
              </w:rPr>
              <w:t xml:space="preserve">          副總經理                               </w:t>
            </w:r>
          </w:p>
        </w:tc>
      </w:tr>
      <w:tr w:rsidR="00756121" w:rsidRPr="005A0A05" w:rsidTr="00CE2C81">
        <w:trPr>
          <w:trHeight w:val="57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756121" w:rsidRPr="005D5E53" w:rsidRDefault="00756121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:00~1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756121" w:rsidRPr="00AB5E90" w:rsidRDefault="00756121" w:rsidP="009672A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AB5E90">
              <w:rPr>
                <w:rFonts w:ascii="標楷體" w:eastAsia="標楷體" w:hAnsi="標楷體" w:hint="eastAsia"/>
              </w:rPr>
              <w:t>船舶汙染案例探討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756121" w:rsidRPr="00756121" w:rsidRDefault="00756121" w:rsidP="0075612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56121">
              <w:rPr>
                <w:rFonts w:ascii="Arial" w:eastAsia="標楷體" w:hAnsi="Arial" w:cs="Arial" w:hint="eastAsia"/>
                <w:szCs w:val="24"/>
              </w:rPr>
              <w:t xml:space="preserve">長榮海運公司　</w:t>
            </w:r>
            <w:proofErr w:type="gramStart"/>
            <w:r w:rsidRPr="00756121">
              <w:rPr>
                <w:rFonts w:ascii="Arial" w:eastAsia="標楷體" w:hAnsi="Arial" w:cs="Arial" w:hint="eastAsia"/>
                <w:szCs w:val="24"/>
              </w:rPr>
              <w:t>海技部</w:t>
            </w:r>
            <w:proofErr w:type="gramEnd"/>
          </w:p>
          <w:p w:rsidR="00756121" w:rsidRPr="0088286F" w:rsidRDefault="00756121" w:rsidP="0075612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56121">
              <w:rPr>
                <w:rFonts w:ascii="Arial" w:eastAsia="標楷體" w:hAnsi="Arial" w:cs="Arial" w:hint="eastAsia"/>
                <w:szCs w:val="24"/>
              </w:rPr>
              <w:t>朱德泰　輪機長</w:t>
            </w:r>
          </w:p>
        </w:tc>
      </w:tr>
      <w:tr w:rsidR="00CE2C81" w:rsidRPr="005A0A05" w:rsidTr="004C1F9C">
        <w:trPr>
          <w:trHeight w:val="24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CE2C81" w:rsidRPr="005D5E53" w:rsidRDefault="00CE2C81" w:rsidP="00CE2C81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10: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E2C81" w:rsidRPr="00BD33BB" w:rsidRDefault="00CE2C81" w:rsidP="00CE2C8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</w:t>
            </w:r>
            <w:r w:rsid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</w:p>
        </w:tc>
      </w:tr>
      <w:tr w:rsidR="005D5E53" w:rsidRPr="005A0A05" w:rsidTr="004C1F9C">
        <w:trPr>
          <w:trHeight w:val="58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E53" w:rsidRPr="005D5E53" w:rsidRDefault="005D5E53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10: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121" w:rsidRPr="00756121" w:rsidRDefault="00756121" w:rsidP="0075612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756121">
              <w:rPr>
                <w:rFonts w:ascii="標楷體" w:eastAsia="標楷體" w:hAnsi="標楷體" w:hint="eastAsia"/>
              </w:rPr>
              <w:t>美國船舶一般排放，生物污染，</w:t>
            </w:r>
          </w:p>
          <w:p w:rsidR="005D5E53" w:rsidRPr="0088286F" w:rsidRDefault="00756121" w:rsidP="0075612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756121">
              <w:rPr>
                <w:rFonts w:ascii="標楷體" w:eastAsia="標楷體" w:hAnsi="標楷體" w:hint="eastAsia"/>
              </w:rPr>
              <w:t>船舶能效管理計畫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121" w:rsidRPr="00756121" w:rsidRDefault="00756121" w:rsidP="0075612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56121">
              <w:rPr>
                <w:rFonts w:ascii="Arial" w:eastAsia="標楷體" w:hAnsi="Arial" w:cs="Arial" w:hint="eastAsia"/>
                <w:szCs w:val="24"/>
              </w:rPr>
              <w:t xml:space="preserve">長榮海運公司　</w:t>
            </w:r>
            <w:proofErr w:type="gramStart"/>
            <w:r w:rsidRPr="00756121">
              <w:rPr>
                <w:rFonts w:ascii="Arial" w:eastAsia="標楷體" w:hAnsi="Arial" w:cs="Arial" w:hint="eastAsia"/>
                <w:szCs w:val="24"/>
              </w:rPr>
              <w:t>海技部</w:t>
            </w:r>
            <w:proofErr w:type="gramEnd"/>
          </w:p>
          <w:p w:rsidR="005D5E53" w:rsidRPr="003C3000" w:rsidRDefault="00756121" w:rsidP="00756121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756121">
              <w:rPr>
                <w:rFonts w:ascii="Arial" w:eastAsia="標楷體" w:hAnsi="Arial" w:cs="Arial" w:hint="eastAsia"/>
                <w:szCs w:val="24"/>
              </w:rPr>
              <w:t>劉晉　輪機長</w:t>
            </w:r>
          </w:p>
        </w:tc>
      </w:tr>
      <w:tr w:rsidR="005D5E53" w:rsidRPr="005A0A05" w:rsidTr="004C1F9C">
        <w:trPr>
          <w:jc w:val="center"/>
        </w:trPr>
        <w:tc>
          <w:tcPr>
            <w:tcW w:w="1542" w:type="dxa"/>
            <w:shd w:val="clear" w:color="auto" w:fill="auto"/>
          </w:tcPr>
          <w:p w:rsidR="005D5E53" w:rsidRPr="005D5E53" w:rsidRDefault="005D5E53" w:rsidP="00BD05A4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0~13: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shd w:val="pct5" w:color="auto" w:fill="auto"/>
          </w:tcPr>
          <w:p w:rsidR="005D5E53" w:rsidRPr="003C3000" w:rsidRDefault="005D5E53" w:rsidP="00CE2C81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E2C81">
              <w:rPr>
                <w:rFonts w:ascii="標楷體" w:eastAsia="標楷體" w:hAnsi="標楷體" w:hint="eastAsia"/>
                <w:bCs/>
                <w:kern w:val="0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　  </w:t>
            </w:r>
            <w:r w:rsidRPr="00CE2C81">
              <w:rPr>
                <w:rFonts w:ascii="標楷體" w:eastAsia="標楷體" w:hAnsi="標楷體" w:hint="eastAsia"/>
                <w:bCs/>
                <w:kern w:val="0"/>
                <w:szCs w:val="24"/>
              </w:rPr>
              <w:t>餐</w:t>
            </w:r>
          </w:p>
        </w:tc>
      </w:tr>
      <w:tr w:rsidR="00756121" w:rsidRPr="005A0A05" w:rsidTr="004C1F9C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121" w:rsidRPr="004200E5" w:rsidRDefault="00756121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13: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756121" w:rsidRPr="00C007FC" w:rsidRDefault="00756121" w:rsidP="009672A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007FC">
              <w:rPr>
                <w:rFonts w:ascii="標楷體" w:eastAsia="標楷體" w:hAnsi="標楷體" w:hint="eastAsia"/>
              </w:rPr>
              <w:t>國際最新環保法規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756121" w:rsidRPr="00756121" w:rsidRDefault="00756121" w:rsidP="0075612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56121">
              <w:rPr>
                <w:rFonts w:ascii="Arial" w:eastAsia="標楷體" w:hAnsi="Arial" w:cs="Arial" w:hint="eastAsia"/>
                <w:szCs w:val="24"/>
              </w:rPr>
              <w:t xml:space="preserve">長榮海運公司　</w:t>
            </w:r>
            <w:proofErr w:type="gramStart"/>
            <w:r w:rsidRPr="00756121">
              <w:rPr>
                <w:rFonts w:ascii="Arial" w:eastAsia="標楷體" w:hAnsi="Arial" w:cs="Arial" w:hint="eastAsia"/>
                <w:szCs w:val="24"/>
              </w:rPr>
              <w:t>海技部</w:t>
            </w:r>
            <w:proofErr w:type="gramEnd"/>
          </w:p>
          <w:p w:rsidR="00756121" w:rsidRDefault="00756121" w:rsidP="0075612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56121">
              <w:rPr>
                <w:rFonts w:ascii="Arial" w:eastAsia="標楷體" w:hAnsi="Arial" w:cs="Arial" w:hint="eastAsia"/>
                <w:szCs w:val="24"/>
              </w:rPr>
              <w:t>林春光　經理</w:t>
            </w:r>
          </w:p>
        </w:tc>
      </w:tr>
      <w:tr w:rsidR="005D5E53" w:rsidRPr="005A0A05" w:rsidTr="00CE2C81">
        <w:trPr>
          <w:trHeight w:val="5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5D5E53" w:rsidRPr="004200E5" w:rsidRDefault="005D5E53" w:rsidP="0018565C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D5E53" w:rsidRPr="00BD33BB" w:rsidRDefault="005D5E53" w:rsidP="001856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　   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</w:p>
        </w:tc>
      </w:tr>
      <w:tr w:rsidR="00756121" w:rsidRPr="005A0A05" w:rsidTr="00BD33BB">
        <w:trPr>
          <w:trHeight w:val="64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756121" w:rsidRPr="004200E5" w:rsidRDefault="00756121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0~16:00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756121" w:rsidRPr="00C007FC" w:rsidRDefault="00756121" w:rsidP="009672A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007FC">
              <w:rPr>
                <w:rFonts w:ascii="標楷體" w:eastAsia="標楷體" w:hAnsi="標楷體" w:hint="eastAsia"/>
              </w:rPr>
              <w:t>肩</w:t>
            </w:r>
            <w:proofErr w:type="gramStart"/>
            <w:r w:rsidRPr="00C007FC">
              <w:rPr>
                <w:rFonts w:ascii="標楷體" w:eastAsia="標楷體" w:hAnsi="標楷體" w:hint="eastAsia"/>
              </w:rPr>
              <w:t>鬆</w:t>
            </w:r>
            <w:proofErr w:type="gramEnd"/>
            <w:r w:rsidRPr="00C007FC">
              <w:rPr>
                <w:rFonts w:ascii="標楷體" w:eastAsia="標楷體" w:hAnsi="標楷體" w:hint="eastAsia"/>
              </w:rPr>
              <w:t>頸</w:t>
            </w:r>
            <w:proofErr w:type="gramStart"/>
            <w:r w:rsidRPr="00C007FC">
              <w:rPr>
                <w:rFonts w:ascii="標楷體" w:eastAsia="標楷體" w:hAnsi="標楷體" w:hint="eastAsia"/>
              </w:rPr>
              <w:t>鬆</w:t>
            </w:r>
            <w:proofErr w:type="gramEnd"/>
            <w:r w:rsidRPr="00C007FC">
              <w:rPr>
                <w:rFonts w:ascii="標楷體" w:eastAsia="標楷體" w:hAnsi="標楷體" w:hint="eastAsia"/>
              </w:rPr>
              <w:t>好輕鬆~認識</w:t>
            </w:r>
            <w:proofErr w:type="gramStart"/>
            <w:r w:rsidRPr="00C007FC">
              <w:rPr>
                <w:rFonts w:ascii="標楷體" w:eastAsia="標楷體" w:hAnsi="標楷體" w:hint="eastAsia"/>
              </w:rPr>
              <w:t>慢性肩</w:t>
            </w:r>
            <w:proofErr w:type="gramEnd"/>
            <w:r w:rsidRPr="00C007FC">
              <w:rPr>
                <w:rFonts w:ascii="標楷體" w:eastAsia="標楷體" w:hAnsi="標楷體" w:hint="eastAsia"/>
              </w:rPr>
              <w:t>頸痠痛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756121" w:rsidRPr="00756121" w:rsidRDefault="00756121" w:rsidP="0075612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5612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長榮海運公司　醫務部</w:t>
            </w:r>
          </w:p>
          <w:p w:rsidR="00756121" w:rsidRPr="00014F51" w:rsidRDefault="00756121" w:rsidP="0075612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5612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方昭娟　護理長</w:t>
            </w:r>
          </w:p>
        </w:tc>
      </w:tr>
      <w:tr w:rsidR="005D5E53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5D5E53" w:rsidRPr="004200E5" w:rsidRDefault="005D5E53" w:rsidP="00EB5A81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16:00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5E53" w:rsidRPr="0026249A" w:rsidRDefault="005D5E53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    </w:t>
            </w:r>
            <w:r w:rsidRPr="0088286F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88286F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2.聯絡人：楊育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錞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 Duncan@ncsu.org.tw。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EB6E9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10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EB6E9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13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EB6E9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五</w:t>
      </w:r>
      <w:bookmarkStart w:id="0" w:name="_GoBack"/>
      <w:bookmarkEnd w:id="0"/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88286F">
      <w:pgSz w:w="11906" w:h="16838"/>
      <w:pgMar w:top="238" w:right="1797" w:bottom="24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9B" w:rsidRDefault="00E1279B" w:rsidP="00870EC7">
      <w:r>
        <w:separator/>
      </w:r>
    </w:p>
  </w:endnote>
  <w:endnote w:type="continuationSeparator" w:id="0">
    <w:p w:rsidR="00E1279B" w:rsidRDefault="00E1279B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9B" w:rsidRDefault="00E1279B" w:rsidP="00870EC7">
      <w:r>
        <w:separator/>
      </w:r>
    </w:p>
  </w:footnote>
  <w:footnote w:type="continuationSeparator" w:id="0">
    <w:p w:rsidR="00E1279B" w:rsidRDefault="00E1279B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5757B"/>
    <w:rsid w:val="000658D5"/>
    <w:rsid w:val="00067487"/>
    <w:rsid w:val="00070576"/>
    <w:rsid w:val="000764BB"/>
    <w:rsid w:val="00076AA2"/>
    <w:rsid w:val="0009340D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7071"/>
    <w:rsid w:val="001606DC"/>
    <w:rsid w:val="001822D3"/>
    <w:rsid w:val="00185E5A"/>
    <w:rsid w:val="001A04AD"/>
    <w:rsid w:val="001A7321"/>
    <w:rsid w:val="001B0D2D"/>
    <w:rsid w:val="001B1CF6"/>
    <w:rsid w:val="001C4F22"/>
    <w:rsid w:val="001D28B9"/>
    <w:rsid w:val="001D4C23"/>
    <w:rsid w:val="002013A2"/>
    <w:rsid w:val="002270AE"/>
    <w:rsid w:val="00231473"/>
    <w:rsid w:val="00263145"/>
    <w:rsid w:val="002754B3"/>
    <w:rsid w:val="0029064D"/>
    <w:rsid w:val="00291F36"/>
    <w:rsid w:val="002C5303"/>
    <w:rsid w:val="002D2177"/>
    <w:rsid w:val="002E7F62"/>
    <w:rsid w:val="002F2F05"/>
    <w:rsid w:val="002F795C"/>
    <w:rsid w:val="00304211"/>
    <w:rsid w:val="00321307"/>
    <w:rsid w:val="003334EF"/>
    <w:rsid w:val="00341148"/>
    <w:rsid w:val="003412AC"/>
    <w:rsid w:val="00351529"/>
    <w:rsid w:val="003537D6"/>
    <w:rsid w:val="00362755"/>
    <w:rsid w:val="00362BA2"/>
    <w:rsid w:val="003724A1"/>
    <w:rsid w:val="003C3000"/>
    <w:rsid w:val="003C5EB3"/>
    <w:rsid w:val="003E4AE3"/>
    <w:rsid w:val="003F28D2"/>
    <w:rsid w:val="003F2CF2"/>
    <w:rsid w:val="00402932"/>
    <w:rsid w:val="004200E5"/>
    <w:rsid w:val="00463A06"/>
    <w:rsid w:val="004721FA"/>
    <w:rsid w:val="00480EB9"/>
    <w:rsid w:val="00482773"/>
    <w:rsid w:val="004A4B85"/>
    <w:rsid w:val="004B58D2"/>
    <w:rsid w:val="004B610A"/>
    <w:rsid w:val="004C1F9C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6497E"/>
    <w:rsid w:val="00574969"/>
    <w:rsid w:val="0059028F"/>
    <w:rsid w:val="0059556D"/>
    <w:rsid w:val="0059712E"/>
    <w:rsid w:val="005A7CD3"/>
    <w:rsid w:val="005B1F31"/>
    <w:rsid w:val="005C3BB6"/>
    <w:rsid w:val="005D5E53"/>
    <w:rsid w:val="005D7BE7"/>
    <w:rsid w:val="005E4297"/>
    <w:rsid w:val="00616FFF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A65E8"/>
    <w:rsid w:val="006C73AE"/>
    <w:rsid w:val="006C772E"/>
    <w:rsid w:val="006D5146"/>
    <w:rsid w:val="00701F67"/>
    <w:rsid w:val="0071794C"/>
    <w:rsid w:val="0072148D"/>
    <w:rsid w:val="00742CDE"/>
    <w:rsid w:val="0074484D"/>
    <w:rsid w:val="00756121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F0673"/>
    <w:rsid w:val="007F088A"/>
    <w:rsid w:val="007F2BB6"/>
    <w:rsid w:val="00806429"/>
    <w:rsid w:val="00807241"/>
    <w:rsid w:val="0081641D"/>
    <w:rsid w:val="0085223B"/>
    <w:rsid w:val="0085621E"/>
    <w:rsid w:val="008632AE"/>
    <w:rsid w:val="00864A1D"/>
    <w:rsid w:val="00870EC7"/>
    <w:rsid w:val="0088286F"/>
    <w:rsid w:val="00897219"/>
    <w:rsid w:val="008B73D5"/>
    <w:rsid w:val="008E29AC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A1CF2"/>
    <w:rsid w:val="009B46CA"/>
    <w:rsid w:val="009C28CE"/>
    <w:rsid w:val="009D18A5"/>
    <w:rsid w:val="009D3210"/>
    <w:rsid w:val="009D7106"/>
    <w:rsid w:val="00A13F7A"/>
    <w:rsid w:val="00A17940"/>
    <w:rsid w:val="00A179FF"/>
    <w:rsid w:val="00A34589"/>
    <w:rsid w:val="00A357E6"/>
    <w:rsid w:val="00A47C02"/>
    <w:rsid w:val="00A54250"/>
    <w:rsid w:val="00A769C3"/>
    <w:rsid w:val="00A97290"/>
    <w:rsid w:val="00AD084B"/>
    <w:rsid w:val="00AD1FD9"/>
    <w:rsid w:val="00AE319E"/>
    <w:rsid w:val="00AE446B"/>
    <w:rsid w:val="00AE6550"/>
    <w:rsid w:val="00AF1D66"/>
    <w:rsid w:val="00B12357"/>
    <w:rsid w:val="00B2225E"/>
    <w:rsid w:val="00B343C6"/>
    <w:rsid w:val="00B4498D"/>
    <w:rsid w:val="00B44F4B"/>
    <w:rsid w:val="00B472EA"/>
    <w:rsid w:val="00B67ABB"/>
    <w:rsid w:val="00BB4D09"/>
    <w:rsid w:val="00BC00FF"/>
    <w:rsid w:val="00BC0374"/>
    <w:rsid w:val="00BC07E8"/>
    <w:rsid w:val="00BD0298"/>
    <w:rsid w:val="00BD33BB"/>
    <w:rsid w:val="00BD3E9E"/>
    <w:rsid w:val="00BD79C4"/>
    <w:rsid w:val="00BE0561"/>
    <w:rsid w:val="00BF064A"/>
    <w:rsid w:val="00BF4CA7"/>
    <w:rsid w:val="00BF7867"/>
    <w:rsid w:val="00C17EBA"/>
    <w:rsid w:val="00C21526"/>
    <w:rsid w:val="00C25E66"/>
    <w:rsid w:val="00C62229"/>
    <w:rsid w:val="00C74A06"/>
    <w:rsid w:val="00C75929"/>
    <w:rsid w:val="00C841E4"/>
    <w:rsid w:val="00C84DE3"/>
    <w:rsid w:val="00CA78F7"/>
    <w:rsid w:val="00CB08AF"/>
    <w:rsid w:val="00CC109F"/>
    <w:rsid w:val="00CE06B4"/>
    <w:rsid w:val="00CE2C81"/>
    <w:rsid w:val="00D10F4E"/>
    <w:rsid w:val="00D17725"/>
    <w:rsid w:val="00D4543B"/>
    <w:rsid w:val="00D663BF"/>
    <w:rsid w:val="00D66925"/>
    <w:rsid w:val="00D9603A"/>
    <w:rsid w:val="00DA4967"/>
    <w:rsid w:val="00DA6D92"/>
    <w:rsid w:val="00DB27BA"/>
    <w:rsid w:val="00DC4C8E"/>
    <w:rsid w:val="00DD08F8"/>
    <w:rsid w:val="00DD3D1F"/>
    <w:rsid w:val="00E1279B"/>
    <w:rsid w:val="00E17ED0"/>
    <w:rsid w:val="00E30BCE"/>
    <w:rsid w:val="00E34489"/>
    <w:rsid w:val="00EB2D05"/>
    <w:rsid w:val="00EB6E94"/>
    <w:rsid w:val="00ED17C2"/>
    <w:rsid w:val="00EE0706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5</cp:revision>
  <cp:lastPrinted>2017-08-07T05:49:00Z</cp:lastPrinted>
  <dcterms:created xsi:type="dcterms:W3CDTF">2017-09-20T01:18:00Z</dcterms:created>
  <dcterms:modified xsi:type="dcterms:W3CDTF">2017-09-20T01:23:00Z</dcterms:modified>
</cp:coreProperties>
</file>